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C746CE" w:rsidRPr="00D47B10" w:rsidTr="00C746CE">
        <w:trPr>
          <w:cantSplit/>
          <w:trHeight w:val="1880"/>
        </w:trPr>
        <w:tc>
          <w:tcPr>
            <w:tcW w:w="4412" w:type="dxa"/>
            <w:gridSpan w:val="12"/>
          </w:tcPr>
          <w:p w:rsidR="00C746CE" w:rsidRPr="00D47B10" w:rsidRDefault="00C746CE" w:rsidP="0094293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C746CE" w:rsidRDefault="00C746CE" w:rsidP="00C35A55">
            <w:pPr>
              <w:ind w:left="1258"/>
              <w:rPr>
                <w:u w:val="single"/>
              </w:rPr>
            </w:pPr>
            <w:r>
              <w:t>Приложение № 1 к Порядку проведения и проверки итогового сочинения (излож</w:t>
            </w:r>
            <w:r w:rsidR="000012A4">
              <w:t>е</w:t>
            </w:r>
            <w:r w:rsidR="003B469B">
              <w:t>ния) в Республике Карелия в 2022-2023</w:t>
            </w:r>
            <w:bookmarkStart w:id="0" w:name="_GoBack"/>
            <w:bookmarkEnd w:id="0"/>
            <w:r>
              <w:t xml:space="preserve"> учебном году</w:t>
            </w:r>
          </w:p>
          <w:p w:rsidR="00C746CE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C746CE" w:rsidRPr="00D47B10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C746CE" w:rsidRPr="00D47B10" w:rsidRDefault="00C746CE" w:rsidP="0094293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</w:p>
          <w:p w:rsidR="00C746CE" w:rsidRPr="00D47B10" w:rsidRDefault="00C746CE" w:rsidP="00942939">
            <w:pPr>
              <w:ind w:firstLine="675"/>
              <w:rPr>
                <w:sz w:val="26"/>
                <w:szCs w:val="26"/>
              </w:rPr>
            </w:pPr>
          </w:p>
        </w:tc>
      </w:tr>
      <w:tr w:rsidR="00C746CE" w:rsidRPr="00D47B10" w:rsidTr="00C746CE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C746CE" w:rsidRPr="00D47B10" w:rsidRDefault="00C746CE" w:rsidP="00942939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C746CE" w:rsidRPr="00D47B10" w:rsidTr="00942939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01"/>
        <w:gridCol w:w="403"/>
        <w:gridCol w:w="403"/>
        <w:gridCol w:w="405"/>
        <w:gridCol w:w="405"/>
        <w:gridCol w:w="405"/>
        <w:gridCol w:w="404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2"/>
      </w:tblGrid>
      <w:tr w:rsidR="00C746CE" w:rsidRPr="00D47B10" w:rsidTr="0094293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25"/>
        <w:gridCol w:w="426"/>
        <w:gridCol w:w="307"/>
        <w:gridCol w:w="425"/>
        <w:gridCol w:w="425"/>
        <w:gridCol w:w="307"/>
        <w:gridCol w:w="425"/>
        <w:gridCol w:w="425"/>
        <w:gridCol w:w="425"/>
        <w:gridCol w:w="422"/>
      </w:tblGrid>
      <w:tr w:rsidR="00C746CE" w:rsidRPr="00D47B10" w:rsidTr="00F91EBC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spacing w:after="200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6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6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C746CE" w:rsidRPr="00D47B10" w:rsidRDefault="00EB1C5F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EB1C5F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C746CE" w:rsidRPr="00D47B10" w:rsidRDefault="00C746CE" w:rsidP="0094293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C746CE" w:rsidRPr="00D47B10" w:rsidRDefault="00C746CE" w:rsidP="00C746CE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b/>
          <w:sz w:val="26"/>
          <w:szCs w:val="26"/>
        </w:rPr>
      </w:pPr>
    </w:p>
    <w:p w:rsidR="00C746CE" w:rsidRPr="00D47B10" w:rsidRDefault="00C746CE" w:rsidP="00C746CE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10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107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D47B10" w:rsidTr="00381BE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nil"/>
              <w:bottom w:val="nil"/>
            </w:tcBorders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C746CE" w:rsidRPr="00D47B10" w:rsidTr="0094293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 xml:space="preserve">рошу зарегистрировать меня для участия в </w:t>
      </w:r>
      <w:proofErr w:type="gramStart"/>
      <w:r w:rsidRPr="00D47B10">
        <w:rPr>
          <w:sz w:val="26"/>
          <w:szCs w:val="26"/>
        </w:rPr>
        <w:t>итоговом</w:t>
      </w:r>
      <w:proofErr w:type="gramEnd"/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C746CE" w:rsidRPr="00D47B10" w:rsidTr="0094293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C746CE" w:rsidRPr="00D47B10" w:rsidRDefault="00C746CE" w:rsidP="00942939">
            <w:pPr>
              <w:contextualSpacing/>
              <w:jc w:val="both"/>
              <w:rPr>
                <w:b/>
                <w:sz w:val="26"/>
                <w:szCs w:val="26"/>
              </w:rPr>
            </w:pPr>
            <w:proofErr w:type="gramStart"/>
            <w:r w:rsidRPr="00D47B10">
              <w:rPr>
                <w:b/>
                <w:sz w:val="26"/>
                <w:szCs w:val="26"/>
              </w:rPr>
              <w:t>сочинении</w:t>
            </w:r>
            <w:proofErr w:type="gramEnd"/>
          </w:p>
        </w:tc>
        <w:tc>
          <w:tcPr>
            <w:tcW w:w="397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</w:t>
            </w:r>
            <w:proofErr w:type="gramStart"/>
            <w:r w:rsidRPr="00D47B10">
              <w:rPr>
                <w:b/>
                <w:sz w:val="26"/>
                <w:szCs w:val="26"/>
              </w:rPr>
              <w:t>изложении</w:t>
            </w:r>
            <w:proofErr w:type="gramEnd"/>
          </w:p>
        </w:tc>
        <w:tc>
          <w:tcPr>
            <w:tcW w:w="425" w:type="dxa"/>
          </w:tcPr>
          <w:p w:rsidR="00C746CE" w:rsidRPr="00D47B10" w:rsidRDefault="00C746CE" w:rsidP="0094293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  <w:p w:rsidR="00C746CE" w:rsidRPr="00D47B10" w:rsidRDefault="00C746CE" w:rsidP="00942939">
            <w:pPr>
              <w:contextualSpacing/>
              <w:rPr>
                <w:sz w:val="26"/>
                <w:szCs w:val="26"/>
              </w:rPr>
            </w:pPr>
          </w:p>
        </w:tc>
      </w:tr>
    </w:tbl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</w:p>
    <w:p w:rsidR="00C746CE" w:rsidRPr="00D47B10" w:rsidRDefault="00C746CE" w:rsidP="00C746CE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C746CE" w:rsidRPr="003D716F" w:rsidRDefault="00C11B48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F7006E">
        <w:t xml:space="preserve"> </w:t>
      </w:r>
      <w:r w:rsidRPr="00F7006E">
        <w:rPr>
          <w:sz w:val="26"/>
          <w:szCs w:val="26"/>
          <w:lang w:eastAsia="en-US"/>
        </w:rPr>
        <w:t>создать</w:t>
      </w:r>
      <w:r w:rsidRPr="003D716F">
        <w:rPr>
          <w:sz w:val="26"/>
          <w:szCs w:val="26"/>
          <w:lang w:eastAsia="en-US"/>
        </w:rPr>
        <w:t xml:space="preserve"> условия,</w:t>
      </w:r>
      <w:r w:rsidRPr="003D716F">
        <w:rPr>
          <w:sz w:val="26"/>
          <w:szCs w:val="26"/>
        </w:rPr>
        <w:t xml:space="preserve"> </w:t>
      </w:r>
      <w:r w:rsidRPr="003D716F">
        <w:rPr>
          <w:sz w:val="26"/>
          <w:szCs w:val="26"/>
          <w:lang w:eastAsia="en-US"/>
        </w:rPr>
        <w:t>учитывающие состояние здоровья, особенности психофизического развития, 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>:</w:t>
      </w:r>
    </w:p>
    <w:p w:rsidR="00C746CE" w:rsidRPr="003D716F" w:rsidRDefault="00C746CE" w:rsidP="00C746CE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9F3C70" wp14:editId="6EDE8F1E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Копией рекомендаций психолого-медико-педагогической комиссии</w:t>
      </w:r>
    </w:p>
    <w:p w:rsidR="00C746CE" w:rsidRPr="003D716F" w:rsidRDefault="00C746CE" w:rsidP="00C746CE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B256A75" wp14:editId="1571EE63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3D716F">
        <w:t>медико-социальной</w:t>
      </w:r>
      <w:proofErr w:type="gramEnd"/>
      <w:r w:rsidRPr="003D716F">
        <w:t xml:space="preserve"> экспертизы</w:t>
      </w:r>
    </w:p>
    <w:p w:rsidR="006E38BD" w:rsidRDefault="006E38BD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B919A8" w:rsidRDefault="00B919A8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</w:p>
    <w:p w:rsidR="00C746CE" w:rsidRDefault="00C746CE" w:rsidP="00C746CE">
      <w:pPr>
        <w:spacing w:before="240" w:after="120" w:line="276" w:lineRule="auto"/>
        <w:jc w:val="both"/>
        <w:rPr>
          <w:i/>
          <w:sz w:val="26"/>
          <w:szCs w:val="26"/>
          <w:lang w:eastAsia="en-US"/>
        </w:rPr>
      </w:pPr>
      <w:r w:rsidRPr="003D716F">
        <w:rPr>
          <w:i/>
          <w:sz w:val="26"/>
          <w:szCs w:val="26"/>
          <w:lang w:eastAsia="en-US"/>
        </w:rPr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  <w:lang w:eastAsia="en-US"/>
        </w:rPr>
        <w:t>учитывающие состояние здоровья, особенности психофизического развития</w:t>
      </w:r>
    </w:p>
    <w:p w:rsidR="00C746CE" w:rsidRPr="003D716F" w:rsidRDefault="00C746CE" w:rsidP="00C746CE">
      <w:pPr>
        <w:spacing w:before="240" w:after="120" w:line="276" w:lineRule="auto"/>
        <w:jc w:val="both"/>
        <w:rPr>
          <w:szCs w:val="26"/>
          <w:lang w:eastAsia="en-US"/>
        </w:rPr>
      </w:pPr>
    </w:p>
    <w:p w:rsidR="00C746CE" w:rsidRPr="003D716F" w:rsidRDefault="00C746CE" w:rsidP="00C746CE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ED30463" wp14:editId="105C1B3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 xml:space="preserve"> на 1,5 часа</w: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88BD662" wp14:editId="67AC2E3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74D74E" wp14:editId="4474AC7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B085479" wp14:editId="199D959A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D810126" wp14:editId="6915DE3A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C746CE" w:rsidRPr="003D716F" w:rsidRDefault="00C746CE" w:rsidP="00C746CE">
      <w:pPr>
        <w:spacing w:before="240" w:after="120"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C11B48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C746CE" w:rsidRDefault="00C746CE" w:rsidP="00C746CE">
      <w:pPr>
        <w:spacing w:line="276" w:lineRule="auto"/>
        <w:contextualSpacing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C746CE" w:rsidRPr="001249DA" w:rsidRDefault="00C746CE" w:rsidP="00C746CE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proofErr w:type="gramStart"/>
      <w:r w:rsidRPr="002074B9">
        <w:rPr>
          <w:sz w:val="26"/>
          <w:szCs w:val="26"/>
        </w:rPr>
        <w:t>о  порядке</w:t>
      </w:r>
      <w:proofErr w:type="gramEnd"/>
      <w:r w:rsidRPr="002074B9">
        <w:rPr>
          <w:sz w:val="26"/>
          <w:szCs w:val="26"/>
        </w:rPr>
        <w:t xml:space="preserve"> проведения и</w:t>
      </w:r>
      <w:r>
        <w:rPr>
          <w:sz w:val="26"/>
          <w:szCs w:val="26"/>
        </w:rPr>
        <w:t>тогового сочинения (изложения) ознакомлен (-а)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C746CE" w:rsidRPr="00D47B10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3D716F" w:rsidTr="00942939">
        <w:trPr>
          <w:trHeight w:hRule="exact" w:val="340"/>
        </w:trPr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3D716F" w:rsidRDefault="00C746CE" w:rsidP="0094293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746CE" w:rsidRDefault="00C746CE" w:rsidP="00C746CE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5425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746CE" w:rsidRPr="002074B9" w:rsidTr="00B55993">
        <w:trPr>
          <w:trHeight w:hRule="exact" w:val="340"/>
        </w:trPr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746CE" w:rsidRPr="002074B9" w:rsidRDefault="00C746CE" w:rsidP="00B55993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B55993" w:rsidRDefault="00C746CE" w:rsidP="00C746CE">
      <w:pPr>
        <w:widowControl w:val="0"/>
        <w:spacing w:line="276" w:lineRule="auto"/>
        <w:jc w:val="both"/>
        <w:rPr>
          <w:sz w:val="26"/>
          <w:szCs w:val="26"/>
        </w:rPr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:rsidR="0021664C" w:rsidRDefault="0021664C" w:rsidP="00B919A8"/>
    <w:sectPr w:rsidR="0021664C" w:rsidSect="00B55993">
      <w:pgSz w:w="11906" w:h="16838"/>
      <w:pgMar w:top="1134" w:right="73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767"/>
    <w:rsid w:val="000012A4"/>
    <w:rsid w:val="00015B5F"/>
    <w:rsid w:val="000E7767"/>
    <w:rsid w:val="0021664C"/>
    <w:rsid w:val="00381BEB"/>
    <w:rsid w:val="003B469B"/>
    <w:rsid w:val="004F58C0"/>
    <w:rsid w:val="006E38BD"/>
    <w:rsid w:val="00744AC2"/>
    <w:rsid w:val="007D1B17"/>
    <w:rsid w:val="00B55993"/>
    <w:rsid w:val="00B919A8"/>
    <w:rsid w:val="00C11B48"/>
    <w:rsid w:val="00C35A55"/>
    <w:rsid w:val="00C746CE"/>
    <w:rsid w:val="00EB1C5F"/>
    <w:rsid w:val="00F9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746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46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егэ</cp:lastModifiedBy>
  <cp:revision>18</cp:revision>
  <dcterms:created xsi:type="dcterms:W3CDTF">2017-10-27T12:49:00Z</dcterms:created>
  <dcterms:modified xsi:type="dcterms:W3CDTF">2022-10-26T12:34:00Z</dcterms:modified>
</cp:coreProperties>
</file>